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4E3B1FA0" w:rsidR="00316DB2" w:rsidRPr="00E067BD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01DDA332" w:rsidR="00316DB2" w:rsidRPr="00A34F2C" w:rsidRDefault="00316DB2" w:rsidP="00A34F2C">
      <w:pPr>
        <w:rPr>
          <w:rFonts w:ascii="Arial" w:hAnsi="Arial" w:cs="Arial"/>
          <w:b/>
          <w:color w:val="FF0000"/>
          <w:sz w:val="24"/>
          <w:szCs w:val="24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A34F2C" w:rsidRPr="00A34F2C">
        <w:rPr>
          <w:rFonts w:ascii="Arial" w:hAnsi="Arial" w:cs="Arial"/>
          <w:b/>
          <w:bCs/>
          <w:sz w:val="24"/>
          <w:szCs w:val="24"/>
        </w:rPr>
        <w:t>„</w:t>
      </w:r>
      <w:bookmarkStart w:id="0" w:name="_Hlk77246853"/>
      <w:r w:rsidR="00A34F2C" w:rsidRPr="00A34F2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Remont rampy wraz z wykonaniem kieszeni na scenografię na zapleczu dużej sceny</w:t>
      </w:r>
      <w:r w:rsidR="00A34F2C" w:rsidRPr="00A34F2C">
        <w:rPr>
          <w:rFonts w:ascii="Arial" w:hAnsi="Arial" w:cs="Arial"/>
          <w:b/>
          <w:bCs/>
          <w:sz w:val="24"/>
          <w:szCs w:val="24"/>
        </w:rPr>
        <w:t>”-</w:t>
      </w:r>
      <w:r w:rsidR="00A34F2C" w:rsidRPr="00A34F2C">
        <w:rPr>
          <w:rFonts w:ascii="Arial" w:hAnsi="Arial" w:cs="Arial"/>
          <w:b/>
          <w:bCs/>
        </w:rPr>
        <w:t xml:space="preserve"> </w:t>
      </w:r>
      <w:r w:rsidR="00A34F2C" w:rsidRPr="00A34F2C">
        <w:rPr>
          <w:rFonts w:ascii="Arial" w:hAnsi="Arial" w:cs="Arial"/>
          <w:b/>
          <w:bCs/>
          <w:sz w:val="24"/>
          <w:szCs w:val="24"/>
        </w:rPr>
        <w:t xml:space="preserve">nr sprawy </w:t>
      </w:r>
      <w:bookmarkEnd w:id="0"/>
      <w:r w:rsidR="00A34F2C" w:rsidRPr="00A34F2C">
        <w:rPr>
          <w:rFonts w:ascii="Arial" w:hAnsi="Arial" w:cs="Arial"/>
          <w:b/>
          <w:bCs/>
          <w:sz w:val="24"/>
          <w:szCs w:val="24"/>
        </w:rPr>
        <w:t>1/2022/ZP</w:t>
      </w:r>
      <w:r w:rsidR="008F3A89" w:rsidRPr="008B78B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 oświadczam</w:t>
      </w:r>
      <w:r w:rsidR="008F3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6AE5D9E9" w14:textId="668695AA" w:rsidR="00316DB2" w:rsidRPr="00C017D1" w:rsidRDefault="00316DB2" w:rsidP="00095D02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017D1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C017D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A5753" w:rsidRPr="00C017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5753" w:rsidRPr="00C017D1">
        <w:rPr>
          <w:rFonts w:ascii="Arial" w:hAnsi="Arial" w:cs="Arial"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2F7045" w:rsidRPr="00C017D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E5B476" w14:textId="77777777" w:rsidR="00316DB2" w:rsidRPr="0084591E" w:rsidRDefault="00316DB2" w:rsidP="00D8100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FF0066"/>
          <w:sz w:val="22"/>
          <w:szCs w:val="22"/>
          <w:lang w:eastAsia="en-US"/>
        </w:rPr>
      </w:pPr>
    </w:p>
    <w:p w14:paraId="1D48CD3D" w14:textId="259CB3CB" w:rsidR="00316DB2" w:rsidRPr="00C017D1" w:rsidRDefault="00C017D1" w:rsidP="00095D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*</w:t>
      </w:r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16DB2" w:rsidRPr="00C017D1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pkt 1,2,5</w:t>
      </w:r>
      <w:r w:rsidR="002F7045" w:rsidRPr="00C017D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316DB2" w:rsidRPr="00C017D1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</w:t>
      </w:r>
      <w:proofErr w:type="spellStart"/>
      <w:r w:rsidR="00316DB2" w:rsidRPr="00C017D1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="00316DB2" w:rsidRPr="00C017D1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="00316DB2" w:rsidRPr="00C017D1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</w:t>
      </w:r>
      <w:r w:rsidR="0084591E" w:rsidRPr="00C017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16DB2" w:rsidRPr="00C017D1">
        <w:rPr>
          <w:rFonts w:ascii="Arial" w:eastAsia="Calibri" w:hAnsi="Arial" w:cs="Arial"/>
          <w:sz w:val="22"/>
          <w:szCs w:val="22"/>
          <w:lang w:eastAsia="en-US"/>
        </w:rPr>
        <w:t>naprawcze:…………</w:t>
      </w:r>
      <w:r w:rsidR="00702C89" w:rsidRPr="00C017D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2F7045" w:rsidRPr="00C017D1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</w:p>
    <w:p w14:paraId="004B4927" w14:textId="63421C68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7ECF7F" w14:textId="77777777" w:rsidR="00C017D1" w:rsidRPr="00FE22D7" w:rsidRDefault="00C017D1" w:rsidP="00C017D1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14:paraId="41EB33B2" w14:textId="77777777" w:rsidR="00C017D1" w:rsidRPr="008F589C" w:rsidRDefault="00C017D1" w:rsidP="00C017D1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241D8446" w:rsidR="00316DB2" w:rsidRPr="00575E5E" w:rsidRDefault="00316DB2" w:rsidP="00C017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A34F2C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t>amawiającego w błąd przy przedstawianiu informacji.</w:t>
      </w: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1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1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282458F0" w14:textId="19112954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</w:p>
    <w:p w14:paraId="1574BA58" w14:textId="77777777" w:rsidR="00316DB2" w:rsidRPr="00575E5E" w:rsidRDefault="00316DB2" w:rsidP="00316DB2">
      <w:pPr>
        <w:rPr>
          <w:rFonts w:ascii="Arial" w:hAnsi="Arial" w:cs="Arial"/>
          <w:color w:val="FF0000"/>
        </w:rPr>
      </w:pP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6B5C" w14:textId="77777777" w:rsidR="00EA16F1" w:rsidRDefault="00EA16F1" w:rsidP="00487B1E">
      <w:r>
        <w:separator/>
      </w:r>
    </w:p>
  </w:endnote>
  <w:endnote w:type="continuationSeparator" w:id="0">
    <w:p w14:paraId="7E859263" w14:textId="77777777" w:rsidR="00EA16F1" w:rsidRDefault="00EA16F1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D69F" w14:textId="77777777" w:rsidR="00EA16F1" w:rsidRDefault="00EA16F1" w:rsidP="00487B1E">
      <w:r>
        <w:separator/>
      </w:r>
    </w:p>
  </w:footnote>
  <w:footnote w:type="continuationSeparator" w:id="0">
    <w:p w14:paraId="45C49821" w14:textId="77777777" w:rsidR="00EA16F1" w:rsidRDefault="00EA16F1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FF5926"/>
    <w:multiLevelType w:val="hybridMultilevel"/>
    <w:tmpl w:val="3A6A441A"/>
    <w:lvl w:ilvl="0" w:tplc="3148FA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31086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95D02"/>
    <w:rsid w:val="000F2A6C"/>
    <w:rsid w:val="00153A52"/>
    <w:rsid w:val="001F1DD6"/>
    <w:rsid w:val="002140E8"/>
    <w:rsid w:val="002364C6"/>
    <w:rsid w:val="00290E49"/>
    <w:rsid w:val="002964C8"/>
    <w:rsid w:val="002B398D"/>
    <w:rsid w:val="002E20CC"/>
    <w:rsid w:val="002F7045"/>
    <w:rsid w:val="00316DB2"/>
    <w:rsid w:val="0038334A"/>
    <w:rsid w:val="004564B1"/>
    <w:rsid w:val="00487B1E"/>
    <w:rsid w:val="004A37D2"/>
    <w:rsid w:val="005024A4"/>
    <w:rsid w:val="00575E5E"/>
    <w:rsid w:val="005D34FC"/>
    <w:rsid w:val="0061193F"/>
    <w:rsid w:val="00624AF4"/>
    <w:rsid w:val="00702C89"/>
    <w:rsid w:val="00740E62"/>
    <w:rsid w:val="007871C8"/>
    <w:rsid w:val="0084591E"/>
    <w:rsid w:val="0088443E"/>
    <w:rsid w:val="008A1DC2"/>
    <w:rsid w:val="008B78BB"/>
    <w:rsid w:val="008C3BBC"/>
    <w:rsid w:val="008D49DD"/>
    <w:rsid w:val="008F12B7"/>
    <w:rsid w:val="008F3A89"/>
    <w:rsid w:val="00A126BF"/>
    <w:rsid w:val="00A34F2C"/>
    <w:rsid w:val="00B53139"/>
    <w:rsid w:val="00B779A2"/>
    <w:rsid w:val="00BF0961"/>
    <w:rsid w:val="00C017D1"/>
    <w:rsid w:val="00CA5753"/>
    <w:rsid w:val="00D647CA"/>
    <w:rsid w:val="00D70011"/>
    <w:rsid w:val="00D8100E"/>
    <w:rsid w:val="00D91CA0"/>
    <w:rsid w:val="00DF5792"/>
    <w:rsid w:val="00E067BD"/>
    <w:rsid w:val="00E9541F"/>
    <w:rsid w:val="00EA16F1"/>
    <w:rsid w:val="00F40E47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0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2021-06-15T07:14:00Z</cp:lastPrinted>
  <dcterms:created xsi:type="dcterms:W3CDTF">2022-09-02T06:33:00Z</dcterms:created>
  <dcterms:modified xsi:type="dcterms:W3CDTF">2022-09-02T06:33:00Z</dcterms:modified>
</cp:coreProperties>
</file>